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9"/>
          <w:szCs w:val="19"/>
        </w:rPr>
      </w:pPr>
      <w:r w:rsidDel="00000000" w:rsidR="00000000" w:rsidRPr="00000000">
        <w:rPr>
          <w:sz w:val="19"/>
          <w:szCs w:val="19"/>
          <w:rtl w:val="0"/>
        </w:rPr>
        <w:t xml:space="preserve">ATA NºXX/20XX - POA/IFSULDEMINAS/GRÊMIO ESTUDANTIL</w:t>
      </w:r>
    </w:p>
    <w:p w:rsidR="00000000" w:rsidDel="00000000" w:rsidP="00000000" w:rsidRDefault="00000000" w:rsidRPr="00000000" w14:paraId="00000002">
      <w:pPr>
        <w:ind w:left="3969" w:firstLine="0"/>
        <w:jc w:val="both"/>
        <w:rPr>
          <w:sz w:val="19"/>
          <w:szCs w:val="19"/>
        </w:rPr>
      </w:pPr>
      <w:r w:rsidDel="00000000" w:rsidR="00000000" w:rsidRPr="00000000">
        <w:rPr>
          <w:color w:val="000000"/>
          <w:sz w:val="19"/>
          <w:szCs w:val="19"/>
          <w:highlight w:val="white"/>
          <w:rtl w:val="0"/>
        </w:rPr>
        <w:t xml:space="preserve">Lorem ipsum dolor sit amet, consectetur adipiscing elit. Aenean tincidunt nisl mi, id interdum magna finibus in. Morbi vitae magna quis ex egestas dignissim ultrices eu ex. Orci varius natoque penatibus et magnis dis parturient montes, nascetur ridiculus mus. Morbi a leo sit amet elit bibendum tincidunt. Ut imperdiet auctor erat in rutrum.</w:t>
      </w:r>
      <w:r w:rsidDel="00000000" w:rsidR="00000000" w:rsidRPr="00000000">
        <w:rPr>
          <w:rtl w:val="0"/>
        </w:rPr>
      </w:r>
    </w:p>
    <w:p w:rsidR="00000000" w:rsidDel="00000000" w:rsidP="00000000" w:rsidRDefault="00000000" w:rsidRPr="00000000" w14:paraId="00000003">
      <w:pPr>
        <w:jc w:val="both"/>
        <w:rPr>
          <w:sz w:val="19"/>
          <w:szCs w:val="19"/>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Lorem ipsum dolor sit amet, consectetur adipiscing elit. Nam non lorem ut orci commodo sagittis. Ut nibh augue, imperdiet eget velit at, commodo fringilla dui. Etiam faucibus efficitur ex ac varius. Proin at est quam. In id facilisis massa. Praesent vestibulum nibh blandit libero cursus commodo. Curabitur leo nibh, blandit in nisi eu, eleifend semper ipsum. Phasellus sed velit viverra, hendrerit eros eget, pulvinar nibh. Donec purus purus, commodo sed elit a, placerat feugiat risus. Nullam condimentum, ex ut hendrerit finibus, orci lectus gravida mi, at pulvinar velit purus ut ante. Donec id auctor odio. Aenean sit amet urna sed elit posuere cursus. In iaculis ipsum sit amet ligula vulputate, at hendrerit sem ornare. Cras tristique libero id odio feugiat rutrum in ac turpis. Duis laoreet tempor velit, ut accumsan mauris fringilla eget. Nullam sit amet ante eu quam maximus iaculis.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Praesent eget nunc ut lacus tempor laoreet. Vestibulum lacinia rutrum maximus. Fusce fermentum pulvinar felis eu feugiat. Vestibulum luctus pharetra lacus ac fringilla. Quisque convallis, turpis vel placerat luctus, lacus felis lobortis mauris, id gravida sem nisl id urna. Quisque imperdiet molestie luctus. Maecenas tristique a risus ac mollis. In hac habitasse platea dictumst. Donec elementum velit in diam viverra, sit amet cursus nunc scelerisque. Proin in aliquet erat. Fusce eleifend nisl in fringilla eleifend. Etiam ac sagittis quam. Suspendisse odio est, semper ac erat volutpat, tincidunt rutrum massa. Duis et urna nunc. Mauris quis neque congue, consequat libero a, ornare libero. Pellentesque sodales auctor nunc, sit amet fringilla dolor ornare vel. Vestibulum eu luctus nisl. Cras maximus nunc leo, quis fermentum lorem consequat in. Donec ultrices vulputate urna nec placerat. Vivamus faucibus nulla sed maximus rhoncus. Phasellus lobortis felis vitae urna fringilla elementum. Proin consequat ligula a justo commodo commodo. Etiam sit amet enim ut magna tristique facilisis sed ac turpis. Nulla ornare nisi ut consectetur dictum. Nunc at mollis libero. Pellentesque interdum mollis nibh, non semper eros consequat vitae. Proin vestibulum nec lacus ut dignissim. Ut vel tempor sapien. In porta urna sed fermentum condimentum. Donec placerat imperdiet urna, eu vehicula eros dignissim a. Donec in dolor in mi euismod volutpat vitae nec dui. Phasellus fringilla neque at magna placerat iaculis. Duis lacinia elementum lectus ac rhoncus. Nunc condimentum eget arcu nec porta. Etiam nec vestibulum tellus, sed tincidunt turpis. Donec dignissim pharetra maximus. Pellentesque nisi eros, pretium sit amet rhoncus sit amet, iaculis id neque. Nam ipsum est, consequat ut orci at, malesuada dignissim felis. Interdum et malesuada fames ac ante ipsum primis in faucibus. Proin malesuada risus a metus tempus, vel suscipit nisi condimentum. Nam suscipit, justo eget pretium auctor, dolor massa eleifend quam, eu maximus ex lacus in nibh. Nullam feugiat ipsum ipsum. Donec cursus risus sed ultrices pharetra. Fusce ullamcorper ac elit consectetur semper. Etiam mauris quam, pharetra eget laoreet eget, varius nec dui. Maecenas quam nisi, pellentesque quis leo ullamcorper, rhoncus condimentum ex. Phasellus eget tincidunt arcu, at laoreet lectus. Sed eget nulla leo. Suspendisse auctor eget erat vitae tristique. Suspendisse dignissim placerat mauris, non tristique nisi pretium ut. Lorem ipsum dolor sit amet, consectetur adipiscing elit. Sed id pulvinar dolor, iaculis pharetra sapien. Nullam bibendum malesuada odio vel pharetra. Morbi sit amet est et velit efficitur auctor nec ut est. Nulla non est sit amet ligula tempor varius quis accumsan nisl. Etiam placerat nibh et commodo bibendum. Curabitur nisi lorem, feugiat ac neque quis, varius dapibus ipsum. Curabitur fringilla tincidunt orci, eu semper nisl convallis pellentesque. Donec in ultricies mauris. In id tincidunt dolor. Aliquam non est dignissim, fringilla tellus eget, semper orci. Sed magna lacus, maximus ut vestibulum condimentum, commodo id mauris. Vestibulum porttitor ligula ut diam dapibus placerat. Suspendisse potenti. Etiam facilisis sem quis quam gravida, sit amet placerat risus molestie. Donec mattis, tellus accumsan aliquet blandit, dui ante ultricies nibh, volutpat maximus magna lacus sit amet nulla. Maecenas bibendum arcu nulla, in semper leo placerat non. Fusce facilisis accumsan varius. Nullam turpis purus, viverra ut enim vel, ultrices pharetra mauris. Duis a diam sodales nisl eleifend maximus sed ac risus. Nunc quis vulputate ligula, et aliquet mi. Proin elementum nunc sit amet urna tincidunt dapibus. Donec eu molestie lacus. Curabitur lacus turpis, commodo sed ante vel, dictum viverra felis. Suspendisse sagittis euismod commodo. Pellentesque pulvinar facilisis ligula ut dictum. Morbi vulputate sapien vel aliquet ullamcorper. Donec a leo enim. Suspendisse maximus porttitor efficitur. Mauris bibendum tempor hendrerit. Etiam luctus diam lobortis blandit efficitur. Nam molestie orci felis, et eleifend sapien elementum non. Sed sagittis scelerisque pellentesque.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Sed efficitur nulla mi, quis malesuada nisl eleifend sit amet. Nunc imperdiet placerat nisl condimentum egestas. Etiam quam lacus, congue ac porta vitae, gravida sit amet velit. Vestibulum ut cursus mi, quis viverra purus. Nullam sed orci sollicitudin arcu fermentum auctor. Praesent in massa vitae enim suscipit gravida. Nam tempor viverra massa, id varius ligula feugiat sed. Nullam ullamcorper, ligula ut ullamcorper commodo, massa ipsum aliquet leo, facilisis maximus quam ante at sem. Phasellus id bibendum lacus, et efficitur tortor. Ut scelerisque molestie diam. Etiam facilisis metus volutpat commodo suscipit. Phasellus vitae venenatis mauris, non mattis risus. In posuere dictum ultricies. Aliquam diam lectus, tincidunt vitae urna eu, semper volutpat elit. Maecenas vestibulum, felis at rhoncus blandit, odio lacus bibendum nisi, eget viverra sapien enim sit amet massa. Mauris sed mi orci. Aliquam tristique felis eu risus elementum, non suscipit ex tincidunt. Donec molestie metus libero.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Cras in elit ac eros sagittis sodales. Aliquam sagittis massa lectus, condimentum porta arcu sollicitudin in. Ut posuere non mi consequat dignissim. Sed a urna orci. Vivamus facilisis scelerisque turpis at fringilla. Etiam bibendum vel tortor sit amet bibendum. Aenean mollis eget urna at interdum. Maecenas non vestibulum ante, vel dapibus mauris. Suspendisse cursus hendrerit leo vel pellentesque. Donec lacinia egestas volutpat. Donec posuere mi nulla, lobortis dictum est pretium quis. Etiam ac diam sit amet dolor efficitur aliquet. Aliquam a libero hendrerit, fermentum mi id, ultrices orci. Maecenas dictum rhoncus ante ut convallis. Morbi porttitor, mauris sed facilisis sollicitudin, velit est posuere libero, et scelerisque massa lacus at libero. Nulla facilisi. Ut non pretium dolor. Vestibulum non lorem quis magna mollis accumsan. Mauris interdum at orci non pulvinar. Nam tristique est vitae lacus pellentesque aliquet. Duis lobortis turpis odio, ut sagittis justo blandit ut. In porttitor, nibh nec mollis aliquet, lacus enim vestibulum libero, accumsan convallis eros ligula at dui. Donec tristique, dui vitae luctus consequat, arcu mi sodales velit, eget faucibus massa purus at metus. Sed commodo odio nec egestas tristique. Nullam vitae lectus felis. In fringilla non nisl vel scelerisque. Aenean convallis dui congue posuere vehicula. Nunc consectetur dignissim gravida. Phasellus sit amet quam ut nisl eleifend rhoncus. Morbi gravida pulvinar ultricies. Pellentesque ullamcorper vel elit eu bibendum. Praesent efficitur lorem non scelerisque rutrum. Nulla a erat non massa gravida viverra. Mauris scelerisque odio id interdum posuere. Vivamus tincidunt sapien in urna egestas, eu tempus dui rhoncus. Quisque placerat ultrices nulla, vel luctus justo dictum quis. Phasellus diam tortor, eleifend in nisi vel, egestas auctor elit. Etiam vel nulla nec justo venenatis pretium maximus et erat. Donec dictum nunc diam, ut porta urna accumsan non. Nunc et erat nec leo condimentum commodo. Nam nibh libero, convallis a sagittis non, ultrices id libero. Duis enim augue, sodales ut rutrum at, maximus in leo. Phasellus sit amet elit ex. Sed vitae viverra nulla. Etiam viverra venenatis mollis. In enim quam, finibus posuere ipsum sed, accumsan luctus turpis. Phasellus nec dictum odio. Etiam bibendum, leo eget suscipit bibendum, leo quam imperdiet dolor, tristique dapibus neque massa nec neque. Ut aliquet tempus eros ut scelerisque. Nullam ac odio magna. Maecenas vehicula dolor a magna mattis, nec gravida magna auctor. Suspendisse potenti. Aenean dignissim leo enim, vitae iaculis augue vehicula vitae.</w:t>
      </w:r>
    </w:p>
    <w:p w:rsidR="00000000" w:rsidDel="00000000" w:rsidP="00000000" w:rsidRDefault="00000000" w:rsidRPr="00000000" w14:paraId="00000008">
      <w:pPr>
        <w:rPr/>
        <w:sectPr>
          <w:headerReference r:id="rId7" w:type="first"/>
          <w:pgSz w:h="16838" w:w="11906" w:orient="portrait"/>
          <w:pgMar w:bottom="1417" w:top="1417" w:left="1701" w:right="1701" w:header="708" w:footer="708"/>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spacing w:after="0" w:lineRule="auto"/>
        <w:jc w:val="both"/>
        <w:rPr/>
      </w:pPr>
      <w:r w:rsidDel="00000000" w:rsidR="00000000" w:rsidRPr="00000000">
        <w:rPr>
          <w:rtl w:val="0"/>
        </w:rPr>
        <w:t xml:space="preserve">FULANO DE TAL</w:t>
      </w:r>
    </w:p>
    <w:p w:rsidR="00000000" w:rsidDel="00000000" w:rsidP="00000000" w:rsidRDefault="00000000" w:rsidRPr="00000000" w14:paraId="0000000B">
      <w:pPr>
        <w:spacing w:after="0" w:lineRule="auto"/>
        <w:jc w:val="both"/>
        <w:rPr/>
      </w:pPr>
      <w:r w:rsidDel="00000000" w:rsidR="00000000" w:rsidRPr="00000000">
        <w:rPr>
          <w:rtl w:val="0"/>
        </w:rPr>
        <w:t xml:space="preserve">Presidente</w:t>
      </w:r>
    </w:p>
    <w:p w:rsidR="00000000" w:rsidDel="00000000" w:rsidP="00000000" w:rsidRDefault="00000000" w:rsidRPr="00000000" w14:paraId="0000000C">
      <w:pPr>
        <w:spacing w:after="0" w:lineRule="auto"/>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t xml:space="preserve">FULANO DE TAL</w:t>
      </w:r>
    </w:p>
    <w:p w:rsidR="00000000" w:rsidDel="00000000" w:rsidP="00000000" w:rsidRDefault="00000000" w:rsidRPr="00000000" w14:paraId="0000000F">
      <w:pPr>
        <w:spacing w:after="0" w:lineRule="auto"/>
        <w:jc w:val="both"/>
        <w:rPr/>
      </w:pPr>
      <w:r w:rsidDel="00000000" w:rsidR="00000000" w:rsidRPr="00000000">
        <w:rPr>
          <w:rtl w:val="0"/>
        </w:rPr>
        <w:t xml:space="preserve">Vice-presidente</w:t>
      </w:r>
    </w:p>
    <w:p w:rsidR="00000000" w:rsidDel="00000000" w:rsidP="00000000" w:rsidRDefault="00000000" w:rsidRPr="00000000" w14:paraId="00000010">
      <w:pPr>
        <w:spacing w:after="0" w:lineRule="auto"/>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pacing w:after="0" w:lineRule="auto"/>
        <w:jc w:val="both"/>
        <w:rPr/>
      </w:pPr>
      <w:r w:rsidDel="00000000" w:rsidR="00000000" w:rsidRPr="00000000">
        <w:rPr>
          <w:rtl w:val="0"/>
        </w:rPr>
        <w:t xml:space="preserve">FULANO DE TAL</w:t>
      </w:r>
    </w:p>
    <w:p w:rsidR="00000000" w:rsidDel="00000000" w:rsidP="00000000" w:rsidRDefault="00000000" w:rsidRPr="00000000" w14:paraId="00000013">
      <w:pPr>
        <w:spacing w:after="0" w:lineRule="auto"/>
        <w:jc w:val="both"/>
        <w:rPr/>
      </w:pPr>
      <w:r w:rsidDel="00000000" w:rsidR="00000000" w:rsidRPr="00000000">
        <w:rPr>
          <w:rtl w:val="0"/>
        </w:rPr>
        <w:t xml:space="preserve">Chefe de Gabinete</w:t>
      </w:r>
    </w:p>
    <w:p w:rsidR="00000000" w:rsidDel="00000000" w:rsidP="00000000" w:rsidRDefault="00000000" w:rsidRPr="00000000" w14:paraId="00000014">
      <w:pPr>
        <w:spacing w:after="0" w:lineRule="auto"/>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spacing w:after="0" w:lineRule="auto"/>
        <w:jc w:val="both"/>
        <w:rPr/>
      </w:pPr>
      <w:r w:rsidDel="00000000" w:rsidR="00000000" w:rsidRPr="00000000">
        <w:rPr>
          <w:rtl w:val="0"/>
        </w:rPr>
        <w:t xml:space="preserve">FULANO DE TAL</w:t>
      </w:r>
    </w:p>
    <w:p w:rsidR="00000000" w:rsidDel="00000000" w:rsidP="00000000" w:rsidRDefault="00000000" w:rsidRPr="00000000" w14:paraId="00000017">
      <w:pPr>
        <w:spacing w:after="0" w:lineRule="auto"/>
        <w:jc w:val="both"/>
        <w:rPr/>
      </w:pPr>
      <w:r w:rsidDel="00000000" w:rsidR="00000000" w:rsidRPr="00000000">
        <w:rPr>
          <w:rtl w:val="0"/>
        </w:rPr>
        <w:t xml:space="preserve">Assistente de Gabinete</w:t>
      </w:r>
    </w:p>
    <w:p w:rsidR="00000000" w:rsidDel="00000000" w:rsidP="00000000" w:rsidRDefault="00000000" w:rsidRPr="00000000" w14:paraId="00000018">
      <w:pPr>
        <w:spacing w:after="0" w:lineRule="auto"/>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spacing w:after="0" w:lineRule="auto"/>
        <w:jc w:val="both"/>
        <w:rPr/>
      </w:pPr>
      <w:r w:rsidDel="00000000" w:rsidR="00000000" w:rsidRPr="00000000">
        <w:rPr>
          <w:rtl w:val="0"/>
        </w:rPr>
        <w:t xml:space="preserve">FULANO DE TAL</w:t>
      </w:r>
    </w:p>
    <w:p w:rsidR="00000000" w:rsidDel="00000000" w:rsidP="00000000" w:rsidRDefault="00000000" w:rsidRPr="00000000" w14:paraId="0000001B">
      <w:pPr>
        <w:spacing w:after="0" w:lineRule="auto"/>
        <w:jc w:val="both"/>
        <w:rPr/>
      </w:pPr>
      <w:r w:rsidDel="00000000" w:rsidR="00000000" w:rsidRPr="00000000">
        <w:rPr>
          <w:rtl w:val="0"/>
        </w:rPr>
        <w:t xml:space="preserve">Tesoureiro-geral</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FULANO DE TAL</w:t>
      </w:r>
    </w:p>
    <w:p w:rsidR="00000000" w:rsidDel="00000000" w:rsidP="00000000" w:rsidRDefault="00000000" w:rsidRPr="00000000" w14:paraId="00000030">
      <w:pPr>
        <w:spacing w:after="0" w:lineRule="auto"/>
        <w:jc w:val="both"/>
        <w:rPr/>
      </w:pPr>
      <w:r w:rsidDel="00000000" w:rsidR="00000000" w:rsidRPr="00000000">
        <w:rPr>
          <w:rtl w:val="0"/>
        </w:rPr>
        <w:t xml:space="preserve">Subtesoureiro</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FULANO DE TAL</w:t>
      </w:r>
    </w:p>
    <w:p w:rsidR="00000000" w:rsidDel="00000000" w:rsidP="00000000" w:rsidRDefault="00000000" w:rsidRPr="00000000" w14:paraId="00000034">
      <w:pPr>
        <w:spacing w:after="0" w:lineRule="auto"/>
        <w:jc w:val="both"/>
        <w:rPr/>
      </w:pPr>
      <w:r w:rsidDel="00000000" w:rsidR="00000000" w:rsidRPr="00000000">
        <w:rPr>
          <w:rtl w:val="0"/>
        </w:rPr>
        <w:t xml:space="preserve">Secretário Desportivo e de Lazer</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FULANO DE TAL</w:t>
      </w:r>
    </w:p>
    <w:p w:rsidR="00000000" w:rsidDel="00000000" w:rsidP="00000000" w:rsidRDefault="00000000" w:rsidRPr="00000000" w14:paraId="00000038">
      <w:pPr>
        <w:spacing w:after="0" w:lineRule="auto"/>
        <w:jc w:val="both"/>
        <w:rPr/>
      </w:pPr>
      <w:r w:rsidDel="00000000" w:rsidR="00000000" w:rsidRPr="00000000">
        <w:rPr>
          <w:rtl w:val="0"/>
        </w:rPr>
        <w:t xml:space="preserve">Secretária Social e de Cultura</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FULANO DE TAL</w:t>
      </w:r>
    </w:p>
    <w:p w:rsidR="00000000" w:rsidDel="00000000" w:rsidP="00000000" w:rsidRDefault="00000000" w:rsidRPr="00000000" w14:paraId="0000003C">
      <w:pPr>
        <w:spacing w:after="0" w:lineRule="auto"/>
        <w:jc w:val="both"/>
        <w:rPr/>
      </w:pPr>
      <w:r w:rsidDel="00000000" w:rsidR="00000000" w:rsidRPr="00000000">
        <w:rPr>
          <w:rtl w:val="0"/>
        </w:rPr>
        <w:t xml:space="preserve">Secretário de Marketing e Comunicação</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FULANO DE TAL</w:t>
      </w:r>
    </w:p>
    <w:p w:rsidR="00000000" w:rsidDel="00000000" w:rsidP="00000000" w:rsidRDefault="00000000" w:rsidRPr="00000000" w14:paraId="00000040">
      <w:pPr>
        <w:spacing w:after="0" w:lineRule="auto"/>
        <w:jc w:val="both"/>
        <w:rPr/>
      </w:pPr>
      <w:r w:rsidDel="00000000" w:rsidR="00000000" w:rsidRPr="00000000">
        <w:rPr>
          <w:rtl w:val="0"/>
        </w:rPr>
        <w:t xml:space="preserve">Secretário de Saúde e Meio Ambiente</w:t>
      </w:r>
    </w:p>
    <w:sectPr>
      <w:type w:val="continuous"/>
      <w:pgSz w:h="16838" w:w="11906" w:orient="portrait"/>
      <w:pgMar w:bottom="1417" w:top="1417" w:left="1701" w:right="1701" w:header="708" w:footer="708"/>
      <w:cols w:equalWidth="0" w:num="2">
        <w:col w:space="708" w:w="3897.9999999999995"/>
        <w:col w:space="0" w:w="3897.99999999999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after="0" w:lineRule="auto"/>
      <w:jc w:val="center"/>
      <w:rPr>
        <w:b w:val="1"/>
      </w:rPr>
    </w:pPr>
    <w:r w:rsidDel="00000000" w:rsidR="00000000" w:rsidRPr="00000000">
      <w:rPr>
        <w:b w:val="1"/>
      </w:rPr>
      <w:drawing>
        <wp:inline distB="114300" distT="114300" distL="114300" distR="114300">
          <wp:extent cx="579275" cy="579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275" cy="5792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3">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Instituto Federal de Educação, Ciência e Tecnologia do Sul de Minas Gerais - IFSULDEMINAS - Campus Pouso Alegre</w:t>
    </w:r>
  </w:p>
  <w:p w:rsidR="00000000" w:rsidDel="00000000" w:rsidP="00000000" w:rsidRDefault="00000000" w:rsidRPr="00000000" w14:paraId="00000044">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Grêmio Estudantil dos Cursos Técnicos Integrados</w:t>
    </w:r>
  </w:p>
  <w:p w:rsidR="00000000" w:rsidDel="00000000" w:rsidP="00000000" w:rsidRDefault="00000000" w:rsidRPr="00000000" w14:paraId="00000045">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ATA DE REUNIÃO ORDINÁRIA/EXTRAORDINÁRIA</w:t>
    </w:r>
  </w:p>
  <w:p w:rsidR="00000000" w:rsidDel="00000000" w:rsidP="00000000" w:rsidRDefault="00000000" w:rsidRPr="00000000" w14:paraId="00000046">
    <w:pPr>
      <w:spacing w:after="0" w:lineRule="auto"/>
      <w:jc w:val="left"/>
      <w:rPr>
        <w:rFonts w:ascii="Calibri" w:cs="Calibri" w:eastAsia="Calibri" w:hAnsi="Calibri"/>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3DFA"/>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7F2895"/>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F2895"/>
  </w:style>
  <w:style w:type="paragraph" w:styleId="Rodap">
    <w:name w:val="footer"/>
    <w:basedOn w:val="Normal"/>
    <w:link w:val="RodapChar"/>
    <w:uiPriority w:val="99"/>
    <w:unhideWhenUsed w:val="1"/>
    <w:rsid w:val="007F2895"/>
    <w:pPr>
      <w:tabs>
        <w:tab w:val="center" w:pos="4252"/>
        <w:tab w:val="right" w:pos="8504"/>
      </w:tabs>
      <w:spacing w:after="0" w:line="240" w:lineRule="auto"/>
    </w:pPr>
  </w:style>
  <w:style w:type="character" w:styleId="RodapChar" w:customStyle="1">
    <w:name w:val="Rodapé Char"/>
    <w:basedOn w:val="Fontepargpadro"/>
    <w:link w:val="Rodap"/>
    <w:uiPriority w:val="99"/>
    <w:rsid w:val="007F2895"/>
  </w:style>
  <w:style w:type="paragraph" w:styleId="NormalWeb">
    <w:name w:val="Normal (Web)"/>
    <w:basedOn w:val="Normal"/>
    <w:uiPriority w:val="99"/>
    <w:unhideWhenUsed w:val="1"/>
    <w:rsid w:val="00F21705"/>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bQ/KuwC7UD5wqSeqNzrgiNrBQ==">AMUW2mUAceAPXutjCVuoDZrII4anVb8Ue30ok5fVRiek9beQ9bXfyJec2KnMCygIMoG0g2y+Ay51/U0VIgm2GmkwZdPTIsM6kjM4FBIixahqNcnxD7Lzx+o=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2021-07-23T20:05:00Z</dcterms:created>
  <dc:creator>Yago Pereira</dc:creator>
</cp:coreProperties>
</file>